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0E689">
      <w:pPr>
        <w:widowControl w:val="0"/>
        <w:spacing w:line="360" w:lineRule="auto"/>
        <w:jc w:val="center"/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资源环境学院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2025-2026第一学期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第二批次</w:t>
      </w:r>
    </w:p>
    <w:p w14:paraId="128B6751">
      <w:pPr>
        <w:widowControl w:val="0"/>
        <w:spacing w:line="360" w:lineRule="auto"/>
        <w:jc w:val="center"/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关于孙雨瑄等同志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拟为入党申请人</w:t>
      </w:r>
      <w:r>
        <w:rPr>
          <w:rFonts w:hint="eastAsia" w:ascii="华文中宋" w:hAnsi="华文中宋" w:eastAsia="华文中宋" w:cs="华文中宋"/>
          <w:b/>
          <w:sz w:val="36"/>
          <w:szCs w:val="36"/>
          <w:lang w:eastAsia="zh-CN"/>
        </w:rPr>
        <w:t>的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公示</w:t>
      </w:r>
    </w:p>
    <w:tbl>
      <w:tblPr>
        <w:tblStyle w:val="2"/>
        <w:tblW w:w="96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226"/>
        <w:gridCol w:w="3126"/>
        <w:gridCol w:w="783"/>
        <w:gridCol w:w="1262"/>
        <w:gridCol w:w="972"/>
        <w:gridCol w:w="1540"/>
      </w:tblGrid>
      <w:tr w14:paraId="48321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EA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97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26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7E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66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B7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C8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申请入党时间</w:t>
            </w:r>
          </w:p>
        </w:tc>
      </w:tr>
      <w:tr w14:paraId="7079C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E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E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孙雨瑄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8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24测绘工程1班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5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0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2006.08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15D40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B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2025.11.03</w:t>
            </w:r>
          </w:p>
        </w:tc>
      </w:tr>
      <w:tr w14:paraId="601BC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9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F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刘少梵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4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6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0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38164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D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3AC8F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9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9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陈柏乐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3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3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3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38F91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纪律委员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8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1289C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1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5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蔡若延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F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5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8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83A7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0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62166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6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2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钟政博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3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D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3CFB0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0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2C53E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F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B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陈沛霖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A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E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A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6A752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8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494CE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2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C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杨骅祥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A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7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0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6CF1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B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36BF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0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2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曹子墨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7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8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5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7EFBA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D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6CBC5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B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F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黎志聪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7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F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D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3869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C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6270A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1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E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陈嘉鸿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D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6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0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1A9D3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5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27411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C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C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束  烨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E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F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C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2006.09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7B325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文体委员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D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00C43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6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E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余彬媛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8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2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F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2006.05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1A44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3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6DD63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0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F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周晓明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1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2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0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1A0AD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B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4660C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5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8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陆祈恩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D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0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D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2006.05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00A2F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F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676F3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2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7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严一嘉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6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9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9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2006.08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7BBB4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5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6DC8A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7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2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曾庆宇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B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7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1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36237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1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59536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D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E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陈子颖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4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0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A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2006.04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7E06D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0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40F29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9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5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钟声扬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7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1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1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2006.05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0D8F5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D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3267A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3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8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张钰敏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2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24地理信息科学2班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3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F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2006.03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53D4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8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2025.11.06</w:t>
            </w:r>
          </w:p>
        </w:tc>
      </w:tr>
      <w:tr w14:paraId="62CBF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6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6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杨晶晶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E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25地理信息科学1班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3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7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74101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703C4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1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4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黄锦泽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4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25地理信息科学1班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C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E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62030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5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388E7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5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C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周嘉骐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7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25地理信息科学1班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3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7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2005.01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1FAEA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C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7CAD7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1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9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薛  淮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E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25地理信息科学1班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E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D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34643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D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0D462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E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3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陈彦霖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1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25地理信息科学1班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2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C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61AF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文体委员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C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3876D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F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2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潘彦翔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D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5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0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2006.05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1A47B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C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2E39A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C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2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林炜东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6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6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1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1061A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B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47871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B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A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叶锦熔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9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A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D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9A45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C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0BF67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0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9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黄佳宇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8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F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5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49626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1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034F9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1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A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卢韵怡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C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E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2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6865E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F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3F636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E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0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周科宇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4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E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3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48522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D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6B660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0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8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陈柏娴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F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8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D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6476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纪律委员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C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729D5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2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9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吴嘉康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6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2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D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0D28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E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55991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A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5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吴恺晴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7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3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2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6AB98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E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461A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8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4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高艺玮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6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3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F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6483E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3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6DE6B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9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3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邱姿熙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8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7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F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9CAE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D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20DFC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4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9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钟永彬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A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4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E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71CAD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7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084BA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8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1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徐有俭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9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3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B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19CDE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A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7452C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9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0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康吴淇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1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C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4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2006.07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3E399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9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37D98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E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4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张鸿基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E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7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1D40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9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09CB7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6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7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郑渊睿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6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D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E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46AD4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0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6E7BF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E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方  程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8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E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1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6FC3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E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376D4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5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7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凌嘉淇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F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3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0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7EA8D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F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02D69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6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7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李乐添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B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4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B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2006.02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30FA0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6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37424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1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DFF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张俊杰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7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D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9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769B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1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65684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D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7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邱  天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D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23生态学2班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6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2002.10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B6A7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8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2025.10.29</w:t>
            </w:r>
          </w:p>
        </w:tc>
      </w:tr>
      <w:tr w14:paraId="36248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C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程  琪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B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24生态学2班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B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0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5F2F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心理委员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6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2025.10.30</w:t>
            </w:r>
          </w:p>
        </w:tc>
      </w:tr>
      <w:tr w14:paraId="4E9AA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B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B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江向荣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7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7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D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4F2A5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心理委员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4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52540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5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46A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方健宇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4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8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B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4B3B8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5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73495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1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B4B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郭承锦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A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B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4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0DDD2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5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72CAE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9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5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余咏一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B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5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9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1AC14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2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6CA8B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4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3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罗  瑜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D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3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D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48664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6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5069E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2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2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章欣奕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7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0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7DCD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B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19165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4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6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赖明磊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F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5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5D6D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2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5FDFA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1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5D5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王焕焕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4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E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3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19B2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7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7F6AD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E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9BA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林健豪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3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6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F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AB4C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C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77D71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B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A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何  雪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3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24环境科学1班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5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4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3D661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3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2025.10.31</w:t>
            </w:r>
          </w:p>
        </w:tc>
      </w:tr>
      <w:tr w14:paraId="1129F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D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1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李思漩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9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D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8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708B1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B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3806C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D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4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许健军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7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9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D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0DEB4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9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3B7E5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3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李立宏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7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C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3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523E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4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2EF78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D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A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邓鑫豪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0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8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E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2005.10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0C396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1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17102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C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5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罗炜铭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9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1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2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BC85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纪律委员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5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6F5FA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1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9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陈家星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C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9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4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4B5EA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7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49BAD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9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2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戴彦珂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3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E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A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43CD7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F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3C4A9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C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2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卢俊杰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1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3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F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369D2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5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011DA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C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3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代雨萌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E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8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F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71121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C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09D51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F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D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陈润泽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1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B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F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66C3F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3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4892B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F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7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蔡汶霏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7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25环境科学国际班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7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D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7E72D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9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7B6C2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4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D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沈伟昊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A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25环境科学国际班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9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9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2006.07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9EC6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体育委员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6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73AAB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A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0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杨汶霖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3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25环境科学国际班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2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6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38453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5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78002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8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5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熊佳仪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3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25环境科学国际班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A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B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32E56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心理委员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8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706FE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A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6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余泉瑾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4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25环境科学国际班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4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5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1039A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3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560B1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2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F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熊骁怿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8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25环境科学国际班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8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B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2006.09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393AF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2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6F78B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A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D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郑金玉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4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25环境科学国际班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5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6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174D0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C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4FE90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A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0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邓皓扬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F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25环境科学国际班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E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4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2006.08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BFF8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6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6D77F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8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6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谢易程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5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25环境科学国际班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A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6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2005.05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4FBB7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生活委员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0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4D9C7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A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C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郭嘉裕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9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25环境科学国际班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D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E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47E17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4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6FEA8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4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B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陈宣霓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7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25环境科学国际班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F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8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7932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B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77A85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C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D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杨  阳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B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25环境科学国际班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2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D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149AE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4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244AC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D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1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曾胤嘉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0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25环境工程1班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7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F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02585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F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16131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0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A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刘俊杰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D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25环境工程1班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6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1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7CC36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5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0D965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A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F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解景皓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1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25环境工程1班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5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2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6989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5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0EF2F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F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8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李  想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A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25环境工程1班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2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5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16599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C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79DF8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6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6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黄璟垚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A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25环境工程1班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7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9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1E97F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D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58769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6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0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刘雯丽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5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25环境工程1班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9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C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7F41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0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77A8A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0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C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叶  静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6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25环境工程1班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A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E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1DDA0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C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194E7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1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6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戴素娟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D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25环境工程1班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F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E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2005.10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02597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3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1B84B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9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0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郑祎纯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9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25环境工程1班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B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8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8EFC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9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70BD7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2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3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曹荣轩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1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25环境工程1班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7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F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EE67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9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4D83C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1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D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王俊逸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4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25环境工程1班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5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A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74301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心理委员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1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3F3F1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B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E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袁浩铨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5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25环境工程1班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5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1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4F7F7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体育委员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9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027B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C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F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骆嘉聪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A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25环境工程1班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F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4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2006.07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4C35A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7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16B6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1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D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刘黄澔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B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25环境工程1班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F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1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15DA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C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534A6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3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E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高思屹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7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25环境工程1班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0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4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3550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B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6688C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4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A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卢彦志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6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9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9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2005.10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2EB9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3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72931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D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2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黄乐仪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1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6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E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1AFCE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B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25F37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0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CA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甄郭邦轲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7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A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4107B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5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3595F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A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1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曾宇轩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2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7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D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32D1A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C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79BB0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3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7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赵泽嘉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D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6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48CB6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7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08474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7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1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潘锦进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A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4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C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3BCF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4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04015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1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4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许乐仪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8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A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5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0A08E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B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5DC8D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9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E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唐  杰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C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B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C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2006.07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5D20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2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52030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E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D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张静涵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4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E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3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1561B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B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67681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0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3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袁  霖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A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B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2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4F2A3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6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54950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4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0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吴柳澄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8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A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F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37805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纪律委员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3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3F468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1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9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周然鑫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2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9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E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629F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7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411C1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D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2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郑雨萱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6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9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A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6ED1E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1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72D54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2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7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林思帆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C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9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0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5DF1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心理委员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1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5B2A7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F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5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翟华堉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E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9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A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0635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6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43445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6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6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黄诗慧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2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0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8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61A53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D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2DCC8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9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F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吴思雨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3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9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8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3581B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B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2F22F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0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D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夏  越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F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D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63D89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生活委员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5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51BC5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5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4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王宏轩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7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5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8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177F1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99"/>
                <w:kern w:val="0"/>
                <w:sz w:val="24"/>
                <w:szCs w:val="20"/>
                <w:u w:val="none"/>
                <w:lang w:val="en-US" w:eastAsia="zh-CN" w:bidi="ar"/>
              </w:rPr>
              <w:t>文体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4"/>
                <w:szCs w:val="20"/>
                <w:u w:val="none"/>
                <w:lang w:val="en-US" w:eastAsia="zh-CN" w:bidi="ar"/>
              </w:rPr>
              <w:t>委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99"/>
                <w:kern w:val="0"/>
                <w:sz w:val="24"/>
                <w:szCs w:val="20"/>
                <w:u w:val="none"/>
                <w:lang w:val="en-US" w:eastAsia="zh-CN" w:bidi="ar"/>
              </w:rPr>
              <w:t>员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0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0E68E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1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3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陈  馨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3DE36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5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4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D848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9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3ED19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0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6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卢咏琳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0F1DD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F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C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BD75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A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3D648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1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9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刘一航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0A6B0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B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F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75719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0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0B453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7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5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秦志轩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93C8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9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A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2006.02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07998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7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04934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A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D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王万炜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08BE3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C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4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057E6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5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5E3A1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D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0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丁康栩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7E7E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0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C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E66A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7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4E617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7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7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李满满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BA80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F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B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2005.10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62216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F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3744A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D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D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谢歆睿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1C351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4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7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2006.03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047F2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7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47F72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8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1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王国妃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C487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D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A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2005.05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4E75D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C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773D2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5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2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王鑫宇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020C9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C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F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35453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生活委员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6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36557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E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F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唐昕扬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6886F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2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D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32B51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4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66882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5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3D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李思怡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5311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4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8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5631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C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47E6F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7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3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周智伟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9392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9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5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2005.06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7F539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B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0C2E5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B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4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巫柳扬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F904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4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3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05F97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2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5C463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9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E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郑伟杰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0E107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3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6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6697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F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5A1C8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4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A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谢俊城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0B798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7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9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2006.06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0F902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3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7ABE9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D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3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瓦媛媛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F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25植物营养学班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B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D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2003.03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9E8F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9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2025.11.06</w:t>
            </w:r>
          </w:p>
        </w:tc>
      </w:tr>
      <w:tr w14:paraId="76021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E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9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朱念辞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6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25土壤科学1班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F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E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2000.09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66922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D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2025.11.04</w:t>
            </w:r>
          </w:p>
        </w:tc>
      </w:tr>
      <w:tr w14:paraId="48BA7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E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A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林洁詠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5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25土壤科学1班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D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5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2000.11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694DB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3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2025.11.04</w:t>
            </w:r>
          </w:p>
        </w:tc>
      </w:tr>
      <w:tr w14:paraId="641B1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2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D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黄彦杰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3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25土壤科学1班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2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8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2003.11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75FED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0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2025.10.31</w:t>
            </w:r>
          </w:p>
        </w:tc>
      </w:tr>
      <w:tr w14:paraId="74398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8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9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沈炜煌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4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25土壤科学1班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4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0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2000.09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67957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4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2025.11.07</w:t>
            </w:r>
          </w:p>
        </w:tc>
      </w:tr>
      <w:tr w14:paraId="7FA5B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9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1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王湘钧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C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24生态学研究生2班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5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1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2001.11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035F1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1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2025.10.30</w:t>
            </w:r>
          </w:p>
        </w:tc>
      </w:tr>
      <w:tr w14:paraId="6E1B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E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7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朱梦茜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3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25生态学研究生1班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6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C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2003.12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698F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9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34C7C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7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5E9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陈永金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E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25生态学研究生1班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6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2002.02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0312D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B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2025.11.03</w:t>
            </w:r>
          </w:p>
        </w:tc>
      </w:tr>
      <w:tr w14:paraId="6F83A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9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C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段裕新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B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25生态学研究生1班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E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7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1999.06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444CD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1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2025.11.06</w:t>
            </w:r>
          </w:p>
        </w:tc>
      </w:tr>
      <w:tr w14:paraId="074FD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E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6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刘佳亮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D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25生态学研究生1班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4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9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2003.09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14173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2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2025.11.06</w:t>
            </w:r>
          </w:p>
        </w:tc>
      </w:tr>
      <w:tr w14:paraId="7222E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1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5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郑舒琪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B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25生态学研究生1班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5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5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1999.05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1A39B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E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2025.10.31</w:t>
            </w:r>
          </w:p>
        </w:tc>
      </w:tr>
      <w:tr w14:paraId="5FEF3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D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4672F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欧阳宇林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3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25环境科学与工程研究生班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3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3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2003.01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C5CE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3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2025.11.01</w:t>
            </w:r>
          </w:p>
        </w:tc>
      </w:tr>
      <w:tr w14:paraId="42FEF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9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754E3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徐良伟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A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25环境科学与工程研究生班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A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0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2003.09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FF9F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0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52391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0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374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钟能浩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1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25环境科学与工程研究生班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A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4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2002.08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396DC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6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2025.11.02</w:t>
            </w:r>
          </w:p>
        </w:tc>
      </w:tr>
      <w:tr w14:paraId="5B9D4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5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9F7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杨  雨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6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25环境科学与工程研究生班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7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7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2003.05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31878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C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2025.11.01</w:t>
            </w:r>
          </w:p>
        </w:tc>
      </w:tr>
      <w:tr w14:paraId="2A4E6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1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4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钟梓芸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D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25环境科学与工程研究生班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A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9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2001.07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478D6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0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2025.11.05</w:t>
            </w:r>
          </w:p>
        </w:tc>
      </w:tr>
      <w:tr w14:paraId="2C5FE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7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8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何融楠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2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25环境科学与工程研究生班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F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F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2001.08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9BF4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5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2025.11.04</w:t>
            </w:r>
          </w:p>
        </w:tc>
      </w:tr>
      <w:tr w14:paraId="3F841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7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9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张  廷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1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24博士班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F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6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1998.12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AF8B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5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2025.11.09</w:t>
            </w:r>
          </w:p>
        </w:tc>
      </w:tr>
    </w:tbl>
    <w:p w14:paraId="748C31D9">
      <w:pPr>
        <w:ind w:left="0" w:leftChars="0" w:firstLine="0" w:firstLineChars="0"/>
        <w:jc w:val="center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660E9"/>
    <w:rsid w:val="05F87D13"/>
    <w:rsid w:val="1A2F0F78"/>
    <w:rsid w:val="315D163B"/>
    <w:rsid w:val="42F10494"/>
    <w:rsid w:val="75500B07"/>
    <w:rsid w:val="7586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527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1049</Words>
  <Characters>1879</Characters>
  <Lines>0</Lines>
  <Paragraphs>0</Paragraphs>
  <TotalTime>7</TotalTime>
  <ScaleCrop>false</ScaleCrop>
  <LinksUpToDate>false</LinksUpToDate>
  <CharactersWithSpaces>1889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2025-11-18T10:51:00Z</dcterms:created>
  <dc:creator>kylin</dc:creator>
  <cp:lastModifiedBy>yy</cp:lastModifiedBy>
  <dcterms:modified xsi:type="dcterms:W3CDTF">2025-11-18T13:27:13Z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eyJoZGlkIjoiMmIzYTllNWVjZjM4ZGM2MmZhNGNkMTE5ODdmY2QzMzgiLCJ1c2VySWQiOiI4NTExNTYzMjkifQ==</vt:lpwstr>
  </property>
  <property fmtid="{D5CDD505-2E9C-101B-9397-08002B2CF9AE}" pid="4" name="ICV">
    <vt:lpwstr>20F99D6D920547AC8570831358DCAE8A_12</vt:lpwstr>
  </property>
</Properties>
</file>